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5B4D1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4534">
              <w:rPr>
                <w:b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B0505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2638E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A0A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400A0A" w:rsidRPr="00CD3167" w:rsidRDefault="00400A0A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00A0A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00A0A" w:rsidRPr="00CD3167" w:rsidRDefault="00400A0A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2638E" w:rsidRPr="00CD3167" w:rsidRDefault="007A1E18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3167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2638E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2638E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B4BAC" w:rsidRPr="00CD3167" w:rsidRDefault="007A1E18" w:rsidP="004B4BA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CD3167" w:rsidRDefault="007A1E18" w:rsidP="004B4BAC">
            <w:pPr>
              <w:jc w:val="center"/>
              <w:rPr>
                <w:sz w:val="24"/>
                <w:szCs w:val="24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4B4BAC" w:rsidRPr="00CD3167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94A81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4B4BAC">
            <w:pPr>
              <w:pStyle w:val="Tytu"/>
              <w:rPr>
                <w:b w:val="0"/>
                <w:szCs w:val="24"/>
              </w:rPr>
            </w:pPr>
            <w:r w:rsidRPr="00CD3167">
              <w:rPr>
                <w:b w:val="0"/>
                <w:szCs w:val="24"/>
              </w:rPr>
              <w:t>Ped2P</w:t>
            </w:r>
            <w:r w:rsidR="004B4BAC" w:rsidRPr="00CD3167">
              <w:rPr>
                <w:b w:val="0"/>
                <w:szCs w:val="24"/>
              </w:rPr>
              <w:t>_K01</w:t>
            </w:r>
          </w:p>
        </w:tc>
      </w:tr>
      <w:tr w:rsidR="00F2638E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C94A81" w:rsidRDefault="00F2638E" w:rsidP="00F263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3167" w:rsidRDefault="00400A0A" w:rsidP="00FE7335">
            <w:pPr>
              <w:jc w:val="center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Ped2P_K07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400A0A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3167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43BD" w:rsidRPr="00CD3167" w:rsidRDefault="00AF3920" w:rsidP="004C43B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Testy, w</w:t>
            </w:r>
            <w:r w:rsidR="004C43BD" w:rsidRPr="00CD3167">
              <w:rPr>
                <w:rFonts w:eastAsiaTheme="minorHAnsi"/>
                <w:sz w:val="24"/>
                <w:szCs w:val="24"/>
                <w:lang w:eastAsia="en-US"/>
              </w:rPr>
              <w:t>ypowiedzi ustne i pisemne. Prezentacja multimedialna.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Egzamin sprawdzający czytanie i słuchanie ze zrozumieniem, wybrane aspekty </w:t>
            </w:r>
            <w:r w:rsidR="00790084" w:rsidRPr="00CD3167">
              <w:rPr>
                <w:rFonts w:eastAsiaTheme="minorHAnsi"/>
                <w:sz w:val="24"/>
                <w:szCs w:val="24"/>
                <w:lang w:eastAsia="en-US"/>
              </w:rPr>
              <w:t>leksykalno-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gramatyczne oraz pisanie.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3167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3167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C453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5B4D1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2FA" w:rsidRDefault="004C02FA" w:rsidP="00450A05">
      <w:r>
        <w:separator/>
      </w:r>
    </w:p>
  </w:endnote>
  <w:endnote w:type="continuationSeparator" w:id="0">
    <w:p w:rsidR="004C02FA" w:rsidRDefault="004C02F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2FA" w:rsidRDefault="004C02FA" w:rsidP="00450A05">
      <w:r>
        <w:separator/>
      </w:r>
    </w:p>
  </w:footnote>
  <w:footnote w:type="continuationSeparator" w:id="0">
    <w:p w:rsidR="004C02FA" w:rsidRDefault="004C02F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34C8B"/>
    <w:rsid w:val="000470B3"/>
    <w:rsid w:val="000B5634"/>
    <w:rsid w:val="00106F1E"/>
    <w:rsid w:val="00107E8F"/>
    <w:rsid w:val="001117DC"/>
    <w:rsid w:val="00115F3E"/>
    <w:rsid w:val="00144B84"/>
    <w:rsid w:val="001752E7"/>
    <w:rsid w:val="002A26FB"/>
    <w:rsid w:val="002C4534"/>
    <w:rsid w:val="00400A0A"/>
    <w:rsid w:val="00450A05"/>
    <w:rsid w:val="004B4BAC"/>
    <w:rsid w:val="004C02FA"/>
    <w:rsid w:val="004C43BD"/>
    <w:rsid w:val="005B4D13"/>
    <w:rsid w:val="005E5A5F"/>
    <w:rsid w:val="00622E52"/>
    <w:rsid w:val="006541EA"/>
    <w:rsid w:val="00674697"/>
    <w:rsid w:val="006B0505"/>
    <w:rsid w:val="006E618D"/>
    <w:rsid w:val="006F465E"/>
    <w:rsid w:val="007128B3"/>
    <w:rsid w:val="00772522"/>
    <w:rsid w:val="00790084"/>
    <w:rsid w:val="007A1E18"/>
    <w:rsid w:val="008558C1"/>
    <w:rsid w:val="009979B7"/>
    <w:rsid w:val="00A505C1"/>
    <w:rsid w:val="00AF3920"/>
    <w:rsid w:val="00BC64DF"/>
    <w:rsid w:val="00BE63CF"/>
    <w:rsid w:val="00C51040"/>
    <w:rsid w:val="00C94A81"/>
    <w:rsid w:val="00CD3167"/>
    <w:rsid w:val="00D064EC"/>
    <w:rsid w:val="00EE6C00"/>
    <w:rsid w:val="00EF1E7D"/>
    <w:rsid w:val="00F2638E"/>
    <w:rsid w:val="00F45AD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6</cp:revision>
  <dcterms:created xsi:type="dcterms:W3CDTF">2018-12-11T21:50:00Z</dcterms:created>
  <dcterms:modified xsi:type="dcterms:W3CDTF">2019-01-14T11:58:00Z</dcterms:modified>
</cp:coreProperties>
</file>